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5D373C" w:rsidTr="005D373C">
        <w:tc>
          <w:tcPr>
            <w:tcW w:w="4785" w:type="dxa"/>
          </w:tcPr>
          <w:p w:rsidR="005D373C" w:rsidRDefault="005D373C" w:rsidP="005D373C">
            <w:pPr>
              <w:spacing w:line="240" w:lineRule="exact"/>
            </w:pPr>
          </w:p>
        </w:tc>
        <w:tc>
          <w:tcPr>
            <w:tcW w:w="4962" w:type="dxa"/>
          </w:tcPr>
          <w:p w:rsidR="005D373C" w:rsidRDefault="005D373C" w:rsidP="005D373C">
            <w:pPr>
              <w:spacing w:line="240" w:lineRule="exact"/>
              <w:jc w:val="both"/>
            </w:pPr>
            <w:r>
              <w:t>Приложение № 2</w:t>
            </w:r>
          </w:p>
          <w:p w:rsidR="005D373C" w:rsidRDefault="005D373C" w:rsidP="005D373C">
            <w:pPr>
              <w:spacing w:line="240" w:lineRule="exact"/>
              <w:jc w:val="both"/>
            </w:pPr>
            <w:r>
              <w:t>к протоколу заседания общественного  совета при департаменте культуры и туризма Новгородской области № 2 от 28.09.2017</w:t>
            </w:r>
          </w:p>
        </w:tc>
      </w:tr>
    </w:tbl>
    <w:p w:rsidR="002819CB" w:rsidRDefault="005861D2"/>
    <w:p w:rsidR="005D373C" w:rsidRDefault="005D373C" w:rsidP="00A838E3">
      <w:pPr>
        <w:spacing w:after="0" w:line="240" w:lineRule="exact"/>
        <w:jc w:val="center"/>
        <w:rPr>
          <w:rFonts w:cs="Times New Roman"/>
          <w:b/>
          <w:szCs w:val="28"/>
        </w:rPr>
      </w:pPr>
      <w:r w:rsidRPr="00D30D40">
        <w:rPr>
          <w:rFonts w:cs="Times New Roman"/>
          <w:b/>
          <w:szCs w:val="28"/>
        </w:rPr>
        <w:t>Рекомендации общественного совета при департаменте культуры и туризма Новгородской области руководителям организаций по итогам проведенной независимой оценки в 2017 году</w:t>
      </w:r>
    </w:p>
    <w:p w:rsidR="00A838E3" w:rsidRPr="00D30D40" w:rsidRDefault="00A838E3" w:rsidP="00A838E3">
      <w:pPr>
        <w:spacing w:after="0" w:line="240" w:lineRule="exact"/>
        <w:jc w:val="center"/>
        <w:rPr>
          <w:rFonts w:cs="Times New Roman"/>
          <w:b/>
          <w:szCs w:val="28"/>
        </w:rPr>
      </w:pPr>
    </w:p>
    <w:p w:rsidR="005D373C" w:rsidRPr="009D22D4" w:rsidRDefault="00A838E3" w:rsidP="005861D2">
      <w:pPr>
        <w:pStyle w:val="a4"/>
        <w:numPr>
          <w:ilvl w:val="0"/>
          <w:numId w:val="1"/>
        </w:numPr>
        <w:spacing w:line="360" w:lineRule="exact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Руководителям государственных и муниципальных учреждений культуры обеспечить с</w:t>
      </w:r>
      <w:r w:rsidR="005D373C" w:rsidRPr="009D22D4">
        <w:rPr>
          <w:b w:val="0"/>
          <w:sz w:val="28"/>
          <w:szCs w:val="28"/>
        </w:rPr>
        <w:t>воевременно</w:t>
      </w:r>
      <w:r>
        <w:rPr>
          <w:b w:val="0"/>
          <w:sz w:val="28"/>
          <w:szCs w:val="28"/>
        </w:rPr>
        <w:t>е</w:t>
      </w:r>
      <w:r w:rsidR="005D373C" w:rsidRPr="009D22D4">
        <w:rPr>
          <w:b w:val="0"/>
          <w:sz w:val="28"/>
          <w:szCs w:val="28"/>
        </w:rPr>
        <w:t xml:space="preserve"> размещ</w:t>
      </w:r>
      <w:r>
        <w:rPr>
          <w:b w:val="0"/>
          <w:sz w:val="28"/>
          <w:szCs w:val="28"/>
        </w:rPr>
        <w:t>ение</w:t>
      </w:r>
      <w:r w:rsidR="005D373C" w:rsidRPr="009D22D4">
        <w:rPr>
          <w:b w:val="0"/>
          <w:sz w:val="28"/>
          <w:szCs w:val="28"/>
        </w:rPr>
        <w:t xml:space="preserve"> и актуализ</w:t>
      </w:r>
      <w:r>
        <w:rPr>
          <w:b w:val="0"/>
          <w:sz w:val="28"/>
          <w:szCs w:val="28"/>
        </w:rPr>
        <w:t>ацию</w:t>
      </w:r>
      <w:r w:rsidR="005D373C" w:rsidRPr="009D22D4">
        <w:rPr>
          <w:b w:val="0"/>
          <w:sz w:val="28"/>
          <w:szCs w:val="28"/>
        </w:rPr>
        <w:t xml:space="preserve"> информаци</w:t>
      </w:r>
      <w:r>
        <w:rPr>
          <w:b w:val="0"/>
          <w:sz w:val="28"/>
          <w:szCs w:val="28"/>
        </w:rPr>
        <w:t>и</w:t>
      </w:r>
      <w:r w:rsidR="00D30D40" w:rsidRPr="00D30D40">
        <w:t xml:space="preserve"> </w:t>
      </w:r>
      <w:r w:rsidRPr="009D22D4">
        <w:rPr>
          <w:b w:val="0"/>
          <w:sz w:val="28"/>
          <w:szCs w:val="28"/>
        </w:rPr>
        <w:t xml:space="preserve">на сайтах учреждений </w:t>
      </w:r>
      <w:r w:rsidR="00D30D40">
        <w:t>(</w:t>
      </w:r>
      <w:r w:rsidR="00D30D40" w:rsidRPr="009D22D4">
        <w:rPr>
          <w:b w:val="0"/>
          <w:sz w:val="28"/>
          <w:szCs w:val="28"/>
        </w:rPr>
        <w:t>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«Интернет»)</w:t>
      </w:r>
      <w:r w:rsidR="005D373C" w:rsidRPr="009D22D4">
        <w:rPr>
          <w:b w:val="0"/>
          <w:sz w:val="28"/>
          <w:szCs w:val="28"/>
        </w:rPr>
        <w:t>:</w:t>
      </w:r>
    </w:p>
    <w:p w:rsidR="005D373C" w:rsidRPr="00EB4908" w:rsidRDefault="005D373C" w:rsidP="005861D2">
      <w:pPr>
        <w:pStyle w:val="a4"/>
        <w:spacing w:line="360" w:lineRule="exact"/>
        <w:ind w:firstLine="709"/>
        <w:rPr>
          <w:b w:val="0"/>
          <w:sz w:val="28"/>
          <w:szCs w:val="28"/>
        </w:rPr>
      </w:pPr>
      <w:r w:rsidRPr="00EB4908">
        <w:rPr>
          <w:b w:val="0"/>
          <w:sz w:val="28"/>
          <w:szCs w:val="28"/>
        </w:rPr>
        <w:t>- основную информацию об учреждении, его учредителях, режиме работы, контактные телефоны, адрес местонахождения</w:t>
      </w:r>
      <w:r w:rsidR="00D30D40">
        <w:rPr>
          <w:b w:val="0"/>
          <w:sz w:val="28"/>
          <w:szCs w:val="28"/>
        </w:rPr>
        <w:t>, схему размещения</w:t>
      </w:r>
      <w:r w:rsidRPr="00EB4908">
        <w:rPr>
          <w:b w:val="0"/>
          <w:sz w:val="28"/>
          <w:szCs w:val="28"/>
        </w:rPr>
        <w:t>;</w:t>
      </w:r>
    </w:p>
    <w:p w:rsidR="00D30D40" w:rsidRDefault="005D373C" w:rsidP="005861D2">
      <w:pPr>
        <w:pStyle w:val="a4"/>
        <w:spacing w:line="360" w:lineRule="exact"/>
        <w:ind w:firstLine="709"/>
        <w:rPr>
          <w:b w:val="0"/>
          <w:sz w:val="28"/>
          <w:szCs w:val="28"/>
        </w:rPr>
      </w:pPr>
      <w:r w:rsidRPr="00EB4908">
        <w:rPr>
          <w:b w:val="0"/>
          <w:sz w:val="28"/>
          <w:szCs w:val="28"/>
        </w:rPr>
        <w:t xml:space="preserve">- </w:t>
      </w:r>
      <w:r w:rsidR="00D30D40">
        <w:rPr>
          <w:b w:val="0"/>
          <w:sz w:val="28"/>
          <w:szCs w:val="28"/>
        </w:rPr>
        <w:t>сведения о видах предоставляемых услуг (</w:t>
      </w:r>
      <w:r w:rsidRPr="00EB4908">
        <w:rPr>
          <w:b w:val="0"/>
          <w:sz w:val="28"/>
          <w:szCs w:val="28"/>
        </w:rPr>
        <w:t>бесплатных, платных</w:t>
      </w:r>
      <w:r w:rsidR="00D30D40">
        <w:rPr>
          <w:b w:val="0"/>
          <w:sz w:val="28"/>
          <w:szCs w:val="28"/>
        </w:rPr>
        <w:t>)</w:t>
      </w:r>
      <w:r w:rsidRPr="00EB4908">
        <w:rPr>
          <w:b w:val="0"/>
          <w:sz w:val="28"/>
          <w:szCs w:val="28"/>
        </w:rPr>
        <w:t xml:space="preserve">, </w:t>
      </w:r>
      <w:r w:rsidR="00D30D40">
        <w:rPr>
          <w:b w:val="0"/>
          <w:sz w:val="28"/>
          <w:szCs w:val="28"/>
        </w:rPr>
        <w:t>ценах (тарифах) на услуги,</w:t>
      </w:r>
      <w:r w:rsidR="00D30D40" w:rsidRPr="00D30D40">
        <w:rPr>
          <w:b w:val="0"/>
          <w:sz w:val="28"/>
          <w:szCs w:val="28"/>
        </w:rPr>
        <w:t xml:space="preserve"> </w:t>
      </w:r>
      <w:r w:rsidR="00D30D40">
        <w:rPr>
          <w:b w:val="0"/>
          <w:sz w:val="28"/>
          <w:szCs w:val="28"/>
        </w:rPr>
        <w:t>информацию</w:t>
      </w:r>
      <w:r w:rsidR="00D30D40" w:rsidRPr="00D30D40">
        <w:rPr>
          <w:b w:val="0"/>
          <w:sz w:val="28"/>
          <w:szCs w:val="28"/>
        </w:rPr>
        <w:t xml:space="preserve"> о материально-техническом обеспечении предоставления услуг организацией культуры</w:t>
      </w:r>
      <w:r w:rsidR="00D30D40">
        <w:rPr>
          <w:b w:val="0"/>
          <w:sz w:val="28"/>
          <w:szCs w:val="28"/>
        </w:rPr>
        <w:t>;</w:t>
      </w:r>
    </w:p>
    <w:p w:rsidR="00D30D40" w:rsidRDefault="00D30D40" w:rsidP="005861D2">
      <w:pPr>
        <w:pStyle w:val="a4"/>
        <w:spacing w:line="360" w:lineRule="exact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</w:t>
      </w:r>
      <w:r w:rsidRPr="00D30D40">
        <w:rPr>
          <w:b w:val="0"/>
          <w:sz w:val="28"/>
          <w:szCs w:val="28"/>
        </w:rPr>
        <w:t>опи</w:t>
      </w:r>
      <w:r>
        <w:rPr>
          <w:b w:val="0"/>
          <w:sz w:val="28"/>
          <w:szCs w:val="28"/>
        </w:rPr>
        <w:t>ю</w:t>
      </w:r>
      <w:r w:rsidRPr="00D30D40">
        <w:rPr>
          <w:b w:val="0"/>
          <w:sz w:val="28"/>
          <w:szCs w:val="28"/>
        </w:rPr>
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</w:t>
      </w:r>
    </w:p>
    <w:p w:rsidR="00D30D40" w:rsidRDefault="00D30D40" w:rsidP="005861D2">
      <w:pPr>
        <w:pStyle w:val="a4"/>
        <w:spacing w:line="360" w:lineRule="exact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D30D40">
        <w:rPr>
          <w:b w:val="0"/>
          <w:sz w:val="28"/>
          <w:szCs w:val="28"/>
        </w:rPr>
        <w:t>нформаци</w:t>
      </w:r>
      <w:r>
        <w:rPr>
          <w:b w:val="0"/>
          <w:sz w:val="28"/>
          <w:szCs w:val="28"/>
        </w:rPr>
        <w:t>ю</w:t>
      </w:r>
      <w:r w:rsidRPr="00D30D40">
        <w:rPr>
          <w:b w:val="0"/>
          <w:sz w:val="28"/>
          <w:szCs w:val="28"/>
        </w:rPr>
        <w:t xml:space="preserve"> о планируемых мероприятиях</w:t>
      </w:r>
      <w:r>
        <w:rPr>
          <w:b w:val="0"/>
          <w:sz w:val="28"/>
          <w:szCs w:val="28"/>
        </w:rPr>
        <w:t>.</w:t>
      </w:r>
    </w:p>
    <w:p w:rsidR="005D373C" w:rsidRPr="00EB4908" w:rsidRDefault="009D22D4" w:rsidP="005861D2">
      <w:pPr>
        <w:pStyle w:val="a4"/>
        <w:spacing w:line="360" w:lineRule="exact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9D22D4">
        <w:rPr>
          <w:b w:val="0"/>
          <w:sz w:val="28"/>
          <w:szCs w:val="28"/>
        </w:rPr>
        <w:t>нформаци</w:t>
      </w:r>
      <w:r>
        <w:rPr>
          <w:b w:val="0"/>
          <w:sz w:val="28"/>
          <w:szCs w:val="28"/>
        </w:rPr>
        <w:t>ю</w:t>
      </w:r>
      <w:r w:rsidRPr="009D22D4">
        <w:rPr>
          <w:b w:val="0"/>
          <w:sz w:val="28"/>
          <w:szCs w:val="28"/>
        </w:rPr>
        <w:t xml:space="preserve"> о выполнении государственного (муниципального) задания, отчет о результатах деятельности учреждения</w:t>
      </w:r>
      <w:r>
        <w:rPr>
          <w:b w:val="0"/>
          <w:sz w:val="28"/>
          <w:szCs w:val="28"/>
        </w:rPr>
        <w:t>.</w:t>
      </w:r>
    </w:p>
    <w:p w:rsidR="005D373C" w:rsidRPr="00EB4908" w:rsidRDefault="009D22D4" w:rsidP="005861D2">
      <w:pPr>
        <w:pStyle w:val="a4"/>
        <w:spacing w:line="360" w:lineRule="exact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Обратить внимание руководителей </w:t>
      </w:r>
      <w:proofErr w:type="spellStart"/>
      <w:r>
        <w:rPr>
          <w:b w:val="0"/>
          <w:sz w:val="28"/>
          <w:szCs w:val="28"/>
        </w:rPr>
        <w:t>Маревского</w:t>
      </w:r>
      <w:proofErr w:type="spellEnd"/>
      <w:r>
        <w:rPr>
          <w:b w:val="0"/>
          <w:sz w:val="28"/>
          <w:szCs w:val="28"/>
        </w:rPr>
        <w:t xml:space="preserve"> краеведческого музея, </w:t>
      </w:r>
      <w:proofErr w:type="spellStart"/>
      <w:r>
        <w:rPr>
          <w:b w:val="0"/>
          <w:sz w:val="28"/>
          <w:szCs w:val="28"/>
        </w:rPr>
        <w:t>Мошенской</w:t>
      </w:r>
      <w:proofErr w:type="spellEnd"/>
      <w:r>
        <w:rPr>
          <w:b w:val="0"/>
          <w:sz w:val="28"/>
          <w:szCs w:val="28"/>
        </w:rPr>
        <w:t xml:space="preserve"> картинной галереи, Молодежного Центра                         им. </w:t>
      </w:r>
      <w:proofErr w:type="spellStart"/>
      <w:r>
        <w:rPr>
          <w:b w:val="0"/>
          <w:sz w:val="28"/>
          <w:szCs w:val="28"/>
        </w:rPr>
        <w:t>В.Н.Огонькова</w:t>
      </w:r>
      <w:proofErr w:type="spellEnd"/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Боровичский</w:t>
      </w:r>
      <w:proofErr w:type="spellEnd"/>
      <w:r>
        <w:rPr>
          <w:b w:val="0"/>
          <w:sz w:val="28"/>
          <w:szCs w:val="28"/>
        </w:rPr>
        <w:t xml:space="preserve"> муниципальный район) на то, что отсутствие сайтов учреждений существенно ограничивает возможности информационного продвижения деятельности учреждений</w:t>
      </w:r>
      <w:r w:rsidR="00DB4203">
        <w:rPr>
          <w:b w:val="0"/>
          <w:sz w:val="28"/>
          <w:szCs w:val="28"/>
        </w:rPr>
        <w:t>, лишает оперативности в получении обратной связи с потребителями услуг и, в конечном итоге, не способствует увеличению числа пользователей услуг</w:t>
      </w:r>
      <w:r>
        <w:rPr>
          <w:b w:val="0"/>
          <w:sz w:val="28"/>
          <w:szCs w:val="28"/>
        </w:rPr>
        <w:t>.</w:t>
      </w:r>
    </w:p>
    <w:p w:rsidR="005D373C" w:rsidRDefault="005861D2" w:rsidP="005861D2">
      <w:pPr>
        <w:pStyle w:val="a4"/>
        <w:spacing w:line="360" w:lineRule="exact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DB4203">
        <w:rPr>
          <w:b w:val="0"/>
          <w:sz w:val="28"/>
          <w:szCs w:val="28"/>
        </w:rPr>
        <w:t>Руководителям государственных и муниципальных учреждений культуры обеспечить в</w:t>
      </w:r>
      <w:r w:rsidR="005D373C" w:rsidRPr="00EB4908">
        <w:rPr>
          <w:b w:val="0"/>
          <w:sz w:val="28"/>
          <w:szCs w:val="28"/>
        </w:rPr>
        <w:t xml:space="preserve"> срок до</w:t>
      </w:r>
      <w:r w:rsidR="00DB4203">
        <w:rPr>
          <w:b w:val="0"/>
          <w:sz w:val="28"/>
          <w:szCs w:val="28"/>
        </w:rPr>
        <w:t xml:space="preserve"> 0</w:t>
      </w:r>
      <w:r w:rsidR="005D373C" w:rsidRPr="00EB4908">
        <w:rPr>
          <w:b w:val="0"/>
          <w:sz w:val="28"/>
          <w:szCs w:val="28"/>
        </w:rPr>
        <w:t>1 декабря 201</w:t>
      </w:r>
      <w:r w:rsidR="00DB4203">
        <w:rPr>
          <w:b w:val="0"/>
          <w:sz w:val="28"/>
          <w:szCs w:val="28"/>
        </w:rPr>
        <w:t>7</w:t>
      </w:r>
      <w:r w:rsidR="005D373C" w:rsidRPr="00EB4908">
        <w:rPr>
          <w:b w:val="0"/>
          <w:sz w:val="28"/>
          <w:szCs w:val="28"/>
        </w:rPr>
        <w:t xml:space="preserve"> года разме</w:t>
      </w:r>
      <w:r w:rsidR="00DB4203">
        <w:rPr>
          <w:b w:val="0"/>
          <w:sz w:val="28"/>
          <w:szCs w:val="28"/>
        </w:rPr>
        <w:t>щение</w:t>
      </w:r>
      <w:r w:rsidR="005D373C" w:rsidRPr="00EB4908">
        <w:rPr>
          <w:b w:val="0"/>
          <w:sz w:val="28"/>
          <w:szCs w:val="28"/>
        </w:rPr>
        <w:t xml:space="preserve"> на </w:t>
      </w:r>
      <w:r w:rsidR="005D373C">
        <w:rPr>
          <w:b w:val="0"/>
          <w:sz w:val="28"/>
          <w:szCs w:val="28"/>
        </w:rPr>
        <w:t>официальн</w:t>
      </w:r>
      <w:r w:rsidR="00DB4203">
        <w:rPr>
          <w:b w:val="0"/>
          <w:sz w:val="28"/>
          <w:szCs w:val="28"/>
        </w:rPr>
        <w:t>ых</w:t>
      </w:r>
      <w:r w:rsidR="005D373C">
        <w:rPr>
          <w:b w:val="0"/>
          <w:sz w:val="28"/>
          <w:szCs w:val="28"/>
        </w:rPr>
        <w:t xml:space="preserve"> сайт</w:t>
      </w:r>
      <w:r w:rsidR="00DB4203">
        <w:rPr>
          <w:b w:val="0"/>
          <w:sz w:val="28"/>
          <w:szCs w:val="28"/>
        </w:rPr>
        <w:t>ах</w:t>
      </w:r>
      <w:r w:rsidR="005D373C">
        <w:rPr>
          <w:b w:val="0"/>
          <w:sz w:val="28"/>
          <w:szCs w:val="28"/>
        </w:rPr>
        <w:t xml:space="preserve"> </w:t>
      </w:r>
      <w:r w:rsidR="00DB4203">
        <w:rPr>
          <w:b w:val="0"/>
          <w:sz w:val="28"/>
          <w:szCs w:val="28"/>
        </w:rPr>
        <w:t xml:space="preserve">своих </w:t>
      </w:r>
      <w:r w:rsidR="005D373C" w:rsidRPr="00212002">
        <w:rPr>
          <w:b w:val="0"/>
          <w:sz w:val="28"/>
          <w:szCs w:val="28"/>
        </w:rPr>
        <w:t>учреждени</w:t>
      </w:r>
      <w:r w:rsidR="00DB4203">
        <w:rPr>
          <w:b w:val="0"/>
          <w:sz w:val="28"/>
          <w:szCs w:val="28"/>
        </w:rPr>
        <w:t>й</w:t>
      </w:r>
      <w:r w:rsidR="005D373C" w:rsidRPr="00212002">
        <w:rPr>
          <w:b w:val="0"/>
          <w:sz w:val="28"/>
          <w:szCs w:val="28"/>
        </w:rPr>
        <w:t xml:space="preserve"> </w:t>
      </w:r>
      <w:r w:rsidR="005D373C" w:rsidRPr="00EB4908">
        <w:rPr>
          <w:b w:val="0"/>
          <w:sz w:val="28"/>
          <w:szCs w:val="28"/>
        </w:rPr>
        <w:t xml:space="preserve">всю недостающую информацию о </w:t>
      </w:r>
      <w:r w:rsidR="00DB4203">
        <w:rPr>
          <w:b w:val="0"/>
          <w:sz w:val="28"/>
          <w:szCs w:val="28"/>
        </w:rPr>
        <w:t>деятельности</w:t>
      </w:r>
      <w:r w:rsidR="005D373C" w:rsidRPr="00EB4908">
        <w:rPr>
          <w:b w:val="0"/>
          <w:sz w:val="28"/>
          <w:szCs w:val="28"/>
        </w:rPr>
        <w:t xml:space="preserve"> учреждени</w:t>
      </w:r>
      <w:r w:rsidR="00DB4203">
        <w:rPr>
          <w:b w:val="0"/>
          <w:sz w:val="28"/>
          <w:szCs w:val="28"/>
        </w:rPr>
        <w:t>й.</w:t>
      </w:r>
    </w:p>
    <w:p w:rsidR="005D373C" w:rsidRDefault="00A838E3" w:rsidP="00A838E3">
      <w:pPr>
        <w:ind w:firstLine="709"/>
        <w:jc w:val="center"/>
      </w:pPr>
      <w:r>
        <w:t>_________________________</w:t>
      </w:r>
    </w:p>
    <w:sectPr w:rsidR="005D373C" w:rsidSect="002D38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6BD"/>
    <w:multiLevelType w:val="hybridMultilevel"/>
    <w:tmpl w:val="271A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73C"/>
    <w:rsid w:val="00002E30"/>
    <w:rsid w:val="000048D3"/>
    <w:rsid w:val="00016D71"/>
    <w:rsid w:val="000236EC"/>
    <w:rsid w:val="000238AB"/>
    <w:rsid w:val="0002666E"/>
    <w:rsid w:val="00047BA7"/>
    <w:rsid w:val="00047CF3"/>
    <w:rsid w:val="0005590B"/>
    <w:rsid w:val="00074EDE"/>
    <w:rsid w:val="00086575"/>
    <w:rsid w:val="000927FC"/>
    <w:rsid w:val="00096611"/>
    <w:rsid w:val="000A3AFB"/>
    <w:rsid w:val="000A4AA5"/>
    <w:rsid w:val="000B08DE"/>
    <w:rsid w:val="000B5243"/>
    <w:rsid w:val="000C1013"/>
    <w:rsid w:val="000C1343"/>
    <w:rsid w:val="000C4970"/>
    <w:rsid w:val="000D1912"/>
    <w:rsid w:val="000D1ACD"/>
    <w:rsid w:val="000D1FAD"/>
    <w:rsid w:val="000D3DD1"/>
    <w:rsid w:val="000D5264"/>
    <w:rsid w:val="000D53E9"/>
    <w:rsid w:val="000D5DCA"/>
    <w:rsid w:val="000D6641"/>
    <w:rsid w:val="000E1D21"/>
    <w:rsid w:val="000E3952"/>
    <w:rsid w:val="000F701B"/>
    <w:rsid w:val="0010408A"/>
    <w:rsid w:val="001062AA"/>
    <w:rsid w:val="001109FD"/>
    <w:rsid w:val="00114D35"/>
    <w:rsid w:val="001155A5"/>
    <w:rsid w:val="00115FC3"/>
    <w:rsid w:val="001160ED"/>
    <w:rsid w:val="0011617E"/>
    <w:rsid w:val="0011684E"/>
    <w:rsid w:val="0011755A"/>
    <w:rsid w:val="00126B06"/>
    <w:rsid w:val="00126FF1"/>
    <w:rsid w:val="0012726E"/>
    <w:rsid w:val="00133D4A"/>
    <w:rsid w:val="001372FA"/>
    <w:rsid w:val="00145686"/>
    <w:rsid w:val="00151EEB"/>
    <w:rsid w:val="00155B80"/>
    <w:rsid w:val="00162BEB"/>
    <w:rsid w:val="00164397"/>
    <w:rsid w:val="0016587D"/>
    <w:rsid w:val="00171C42"/>
    <w:rsid w:val="00175D18"/>
    <w:rsid w:val="00180742"/>
    <w:rsid w:val="00192D23"/>
    <w:rsid w:val="001B1978"/>
    <w:rsid w:val="001B3C0D"/>
    <w:rsid w:val="001B60D8"/>
    <w:rsid w:val="001B6600"/>
    <w:rsid w:val="001D1714"/>
    <w:rsid w:val="001D4AFB"/>
    <w:rsid w:val="001D50E6"/>
    <w:rsid w:val="001D7B78"/>
    <w:rsid w:val="001E0C97"/>
    <w:rsid w:val="001E1E3A"/>
    <w:rsid w:val="001F6729"/>
    <w:rsid w:val="002017EB"/>
    <w:rsid w:val="002209A0"/>
    <w:rsid w:val="0022202D"/>
    <w:rsid w:val="0022259C"/>
    <w:rsid w:val="002255BF"/>
    <w:rsid w:val="00226044"/>
    <w:rsid w:val="0023228A"/>
    <w:rsid w:val="00232D82"/>
    <w:rsid w:val="002340A4"/>
    <w:rsid w:val="00234C53"/>
    <w:rsid w:val="002444D3"/>
    <w:rsid w:val="00245004"/>
    <w:rsid w:val="00250ED1"/>
    <w:rsid w:val="00255100"/>
    <w:rsid w:val="00257211"/>
    <w:rsid w:val="002716EC"/>
    <w:rsid w:val="00283266"/>
    <w:rsid w:val="00293C92"/>
    <w:rsid w:val="002A1FF0"/>
    <w:rsid w:val="002A26DB"/>
    <w:rsid w:val="002A5C75"/>
    <w:rsid w:val="002B56DF"/>
    <w:rsid w:val="002B57A0"/>
    <w:rsid w:val="002B69CC"/>
    <w:rsid w:val="002C0479"/>
    <w:rsid w:val="002C1BAA"/>
    <w:rsid w:val="002C200D"/>
    <w:rsid w:val="002C46AF"/>
    <w:rsid w:val="002D0C26"/>
    <w:rsid w:val="002D140D"/>
    <w:rsid w:val="002D3850"/>
    <w:rsid w:val="002D4C2E"/>
    <w:rsid w:val="002E3C3E"/>
    <w:rsid w:val="002E48FC"/>
    <w:rsid w:val="003063A4"/>
    <w:rsid w:val="0030650B"/>
    <w:rsid w:val="00306E06"/>
    <w:rsid w:val="0031379B"/>
    <w:rsid w:val="0031407B"/>
    <w:rsid w:val="003153C5"/>
    <w:rsid w:val="003207EA"/>
    <w:rsid w:val="00322073"/>
    <w:rsid w:val="003230A0"/>
    <w:rsid w:val="00324223"/>
    <w:rsid w:val="003267AE"/>
    <w:rsid w:val="0033075A"/>
    <w:rsid w:val="0033132E"/>
    <w:rsid w:val="00332E8A"/>
    <w:rsid w:val="00334006"/>
    <w:rsid w:val="003366C0"/>
    <w:rsid w:val="0034108D"/>
    <w:rsid w:val="0034391B"/>
    <w:rsid w:val="00346B75"/>
    <w:rsid w:val="00346F55"/>
    <w:rsid w:val="00351DC4"/>
    <w:rsid w:val="00352120"/>
    <w:rsid w:val="00356969"/>
    <w:rsid w:val="00356978"/>
    <w:rsid w:val="00362D1A"/>
    <w:rsid w:val="0036362B"/>
    <w:rsid w:val="00364B0A"/>
    <w:rsid w:val="00365B93"/>
    <w:rsid w:val="00372B0B"/>
    <w:rsid w:val="003768B3"/>
    <w:rsid w:val="00385E3F"/>
    <w:rsid w:val="00393B8A"/>
    <w:rsid w:val="003A5B85"/>
    <w:rsid w:val="003B2B7B"/>
    <w:rsid w:val="003B33C0"/>
    <w:rsid w:val="003B559A"/>
    <w:rsid w:val="003D4F49"/>
    <w:rsid w:val="003D5AAF"/>
    <w:rsid w:val="003D5F3E"/>
    <w:rsid w:val="003E5DFE"/>
    <w:rsid w:val="003F2B1F"/>
    <w:rsid w:val="0040046E"/>
    <w:rsid w:val="004020E9"/>
    <w:rsid w:val="00402F5A"/>
    <w:rsid w:val="00403285"/>
    <w:rsid w:val="00403C2E"/>
    <w:rsid w:val="004114AA"/>
    <w:rsid w:val="004133EC"/>
    <w:rsid w:val="0041340E"/>
    <w:rsid w:val="00413C5E"/>
    <w:rsid w:val="00413E40"/>
    <w:rsid w:val="00425AE8"/>
    <w:rsid w:val="004377B5"/>
    <w:rsid w:val="00441956"/>
    <w:rsid w:val="0044282A"/>
    <w:rsid w:val="00444373"/>
    <w:rsid w:val="00445937"/>
    <w:rsid w:val="00447E57"/>
    <w:rsid w:val="004505B9"/>
    <w:rsid w:val="004557FD"/>
    <w:rsid w:val="00456CED"/>
    <w:rsid w:val="004607ED"/>
    <w:rsid w:val="00463316"/>
    <w:rsid w:val="004718AA"/>
    <w:rsid w:val="004832FC"/>
    <w:rsid w:val="0048552D"/>
    <w:rsid w:val="004905AF"/>
    <w:rsid w:val="00492EF8"/>
    <w:rsid w:val="00495B65"/>
    <w:rsid w:val="0049764B"/>
    <w:rsid w:val="004A2299"/>
    <w:rsid w:val="004A3755"/>
    <w:rsid w:val="004A410A"/>
    <w:rsid w:val="004A5117"/>
    <w:rsid w:val="004A7DE4"/>
    <w:rsid w:val="004B7ED5"/>
    <w:rsid w:val="004C21A9"/>
    <w:rsid w:val="004C2FC5"/>
    <w:rsid w:val="004C6CBB"/>
    <w:rsid w:val="004D1AA8"/>
    <w:rsid w:val="004D2A39"/>
    <w:rsid w:val="004D2D53"/>
    <w:rsid w:val="004D4A77"/>
    <w:rsid w:val="004D61E8"/>
    <w:rsid w:val="004F03FC"/>
    <w:rsid w:val="004F2472"/>
    <w:rsid w:val="004F75BB"/>
    <w:rsid w:val="00503DE0"/>
    <w:rsid w:val="00512D3A"/>
    <w:rsid w:val="005136A6"/>
    <w:rsid w:val="00513B60"/>
    <w:rsid w:val="00514CB2"/>
    <w:rsid w:val="00517040"/>
    <w:rsid w:val="00527366"/>
    <w:rsid w:val="0053546C"/>
    <w:rsid w:val="00542510"/>
    <w:rsid w:val="00552D27"/>
    <w:rsid w:val="00563372"/>
    <w:rsid w:val="005636A9"/>
    <w:rsid w:val="0056651F"/>
    <w:rsid w:val="0056740D"/>
    <w:rsid w:val="005822FF"/>
    <w:rsid w:val="00583A7C"/>
    <w:rsid w:val="00583B2A"/>
    <w:rsid w:val="0058430D"/>
    <w:rsid w:val="00585F66"/>
    <w:rsid w:val="005861D2"/>
    <w:rsid w:val="00586CA5"/>
    <w:rsid w:val="005907CA"/>
    <w:rsid w:val="0059222D"/>
    <w:rsid w:val="00593BDC"/>
    <w:rsid w:val="005964F9"/>
    <w:rsid w:val="005A0EDE"/>
    <w:rsid w:val="005A2B58"/>
    <w:rsid w:val="005A3019"/>
    <w:rsid w:val="005B3900"/>
    <w:rsid w:val="005B4232"/>
    <w:rsid w:val="005B5758"/>
    <w:rsid w:val="005B6169"/>
    <w:rsid w:val="005B698F"/>
    <w:rsid w:val="005C25AB"/>
    <w:rsid w:val="005C44E9"/>
    <w:rsid w:val="005C4C06"/>
    <w:rsid w:val="005D019C"/>
    <w:rsid w:val="005D10B3"/>
    <w:rsid w:val="005D19A0"/>
    <w:rsid w:val="005D373C"/>
    <w:rsid w:val="005D6AE6"/>
    <w:rsid w:val="005D7E14"/>
    <w:rsid w:val="005E6584"/>
    <w:rsid w:val="005F0AA3"/>
    <w:rsid w:val="005F3723"/>
    <w:rsid w:val="005F5479"/>
    <w:rsid w:val="006004F5"/>
    <w:rsid w:val="006027A9"/>
    <w:rsid w:val="0060497B"/>
    <w:rsid w:val="006052AC"/>
    <w:rsid w:val="006104CE"/>
    <w:rsid w:val="00615B89"/>
    <w:rsid w:val="00617566"/>
    <w:rsid w:val="0062409E"/>
    <w:rsid w:val="00624D3D"/>
    <w:rsid w:val="00636444"/>
    <w:rsid w:val="006372E7"/>
    <w:rsid w:val="00642D15"/>
    <w:rsid w:val="00646724"/>
    <w:rsid w:val="006504DF"/>
    <w:rsid w:val="0065644F"/>
    <w:rsid w:val="00661390"/>
    <w:rsid w:val="00662582"/>
    <w:rsid w:val="00664287"/>
    <w:rsid w:val="0067639A"/>
    <w:rsid w:val="006769C9"/>
    <w:rsid w:val="006773BF"/>
    <w:rsid w:val="00677DA2"/>
    <w:rsid w:val="00680D1D"/>
    <w:rsid w:val="006819C3"/>
    <w:rsid w:val="00684E42"/>
    <w:rsid w:val="00685D4D"/>
    <w:rsid w:val="006921A1"/>
    <w:rsid w:val="006A4AA0"/>
    <w:rsid w:val="006A6251"/>
    <w:rsid w:val="006B0740"/>
    <w:rsid w:val="006B0DD2"/>
    <w:rsid w:val="006B7455"/>
    <w:rsid w:val="006C1E9A"/>
    <w:rsid w:val="006C3396"/>
    <w:rsid w:val="006C3D81"/>
    <w:rsid w:val="006C5F3E"/>
    <w:rsid w:val="006C7FCD"/>
    <w:rsid w:val="006D0780"/>
    <w:rsid w:val="006D0E49"/>
    <w:rsid w:val="006D5FE4"/>
    <w:rsid w:val="006D64AC"/>
    <w:rsid w:val="006E18BD"/>
    <w:rsid w:val="006E4205"/>
    <w:rsid w:val="006F009B"/>
    <w:rsid w:val="006F2622"/>
    <w:rsid w:val="006F44D5"/>
    <w:rsid w:val="00701011"/>
    <w:rsid w:val="007030D6"/>
    <w:rsid w:val="007057EA"/>
    <w:rsid w:val="00706E6D"/>
    <w:rsid w:val="00710D58"/>
    <w:rsid w:val="00712C28"/>
    <w:rsid w:val="00726303"/>
    <w:rsid w:val="0073294C"/>
    <w:rsid w:val="00733DD3"/>
    <w:rsid w:val="0074113B"/>
    <w:rsid w:val="00741FF7"/>
    <w:rsid w:val="0074349C"/>
    <w:rsid w:val="00746B03"/>
    <w:rsid w:val="00751061"/>
    <w:rsid w:val="007542C0"/>
    <w:rsid w:val="00757E77"/>
    <w:rsid w:val="007654AA"/>
    <w:rsid w:val="00766A3A"/>
    <w:rsid w:val="00773BCD"/>
    <w:rsid w:val="00774BCD"/>
    <w:rsid w:val="007768DB"/>
    <w:rsid w:val="0078145B"/>
    <w:rsid w:val="00783B99"/>
    <w:rsid w:val="00785AC6"/>
    <w:rsid w:val="007943E5"/>
    <w:rsid w:val="007969D8"/>
    <w:rsid w:val="00796ACA"/>
    <w:rsid w:val="007A0990"/>
    <w:rsid w:val="007A0B36"/>
    <w:rsid w:val="007A143C"/>
    <w:rsid w:val="007A50F9"/>
    <w:rsid w:val="007B1F28"/>
    <w:rsid w:val="007B1FFC"/>
    <w:rsid w:val="007B3D53"/>
    <w:rsid w:val="007B51CA"/>
    <w:rsid w:val="007C30B0"/>
    <w:rsid w:val="007C6449"/>
    <w:rsid w:val="007D1D38"/>
    <w:rsid w:val="007D6D6A"/>
    <w:rsid w:val="007D7E36"/>
    <w:rsid w:val="007E1A47"/>
    <w:rsid w:val="007E2879"/>
    <w:rsid w:val="007E3854"/>
    <w:rsid w:val="007E526C"/>
    <w:rsid w:val="007E72E6"/>
    <w:rsid w:val="007F2CCF"/>
    <w:rsid w:val="007F492E"/>
    <w:rsid w:val="00800A4C"/>
    <w:rsid w:val="00803957"/>
    <w:rsid w:val="008045DC"/>
    <w:rsid w:val="00805D92"/>
    <w:rsid w:val="00815156"/>
    <w:rsid w:val="00816584"/>
    <w:rsid w:val="00816663"/>
    <w:rsid w:val="00823CEF"/>
    <w:rsid w:val="00823DBC"/>
    <w:rsid w:val="008326B3"/>
    <w:rsid w:val="00834F96"/>
    <w:rsid w:val="00846508"/>
    <w:rsid w:val="00846A41"/>
    <w:rsid w:val="008523D4"/>
    <w:rsid w:val="00856B5B"/>
    <w:rsid w:val="008609CD"/>
    <w:rsid w:val="00866C97"/>
    <w:rsid w:val="00872CFF"/>
    <w:rsid w:val="00875126"/>
    <w:rsid w:val="00875F58"/>
    <w:rsid w:val="00876430"/>
    <w:rsid w:val="00881929"/>
    <w:rsid w:val="00896002"/>
    <w:rsid w:val="0089686D"/>
    <w:rsid w:val="00897ECA"/>
    <w:rsid w:val="008A74B5"/>
    <w:rsid w:val="008B5571"/>
    <w:rsid w:val="008B62D8"/>
    <w:rsid w:val="008B6996"/>
    <w:rsid w:val="008B69BE"/>
    <w:rsid w:val="008B715F"/>
    <w:rsid w:val="008C2CEA"/>
    <w:rsid w:val="008C3189"/>
    <w:rsid w:val="008C38BA"/>
    <w:rsid w:val="008C490C"/>
    <w:rsid w:val="008D0C34"/>
    <w:rsid w:val="008E3D14"/>
    <w:rsid w:val="008E46FD"/>
    <w:rsid w:val="008E4D9C"/>
    <w:rsid w:val="008E5F00"/>
    <w:rsid w:val="008F029F"/>
    <w:rsid w:val="008F109A"/>
    <w:rsid w:val="008F1C3B"/>
    <w:rsid w:val="008F51ED"/>
    <w:rsid w:val="008F68E1"/>
    <w:rsid w:val="00903D3B"/>
    <w:rsid w:val="009044DF"/>
    <w:rsid w:val="0091156B"/>
    <w:rsid w:val="009149EB"/>
    <w:rsid w:val="009150C4"/>
    <w:rsid w:val="00921AA7"/>
    <w:rsid w:val="00923572"/>
    <w:rsid w:val="009267AE"/>
    <w:rsid w:val="009269D7"/>
    <w:rsid w:val="00932E65"/>
    <w:rsid w:val="00940104"/>
    <w:rsid w:val="009408E2"/>
    <w:rsid w:val="00940C08"/>
    <w:rsid w:val="009437FF"/>
    <w:rsid w:val="00945149"/>
    <w:rsid w:val="00950093"/>
    <w:rsid w:val="009502D3"/>
    <w:rsid w:val="00950991"/>
    <w:rsid w:val="0096086B"/>
    <w:rsid w:val="00960C23"/>
    <w:rsid w:val="00960D95"/>
    <w:rsid w:val="009611CF"/>
    <w:rsid w:val="009633E1"/>
    <w:rsid w:val="00963E2F"/>
    <w:rsid w:val="00964CA3"/>
    <w:rsid w:val="0096756E"/>
    <w:rsid w:val="009748C8"/>
    <w:rsid w:val="00980152"/>
    <w:rsid w:val="00981FA7"/>
    <w:rsid w:val="0098357E"/>
    <w:rsid w:val="00990ECB"/>
    <w:rsid w:val="00991B7E"/>
    <w:rsid w:val="00994319"/>
    <w:rsid w:val="00994B66"/>
    <w:rsid w:val="009A0B87"/>
    <w:rsid w:val="009A38F1"/>
    <w:rsid w:val="009A40C3"/>
    <w:rsid w:val="009A458F"/>
    <w:rsid w:val="009A75E3"/>
    <w:rsid w:val="009B0C5B"/>
    <w:rsid w:val="009B13B5"/>
    <w:rsid w:val="009B7175"/>
    <w:rsid w:val="009B7EF3"/>
    <w:rsid w:val="009C09F1"/>
    <w:rsid w:val="009D22D4"/>
    <w:rsid w:val="009D2FAA"/>
    <w:rsid w:val="009D60B9"/>
    <w:rsid w:val="009D79B8"/>
    <w:rsid w:val="009E1223"/>
    <w:rsid w:val="009E39A3"/>
    <w:rsid w:val="009E42A0"/>
    <w:rsid w:val="009F039A"/>
    <w:rsid w:val="009F0F2A"/>
    <w:rsid w:val="009F7909"/>
    <w:rsid w:val="009F7B55"/>
    <w:rsid w:val="00A019C4"/>
    <w:rsid w:val="00A04262"/>
    <w:rsid w:val="00A105DB"/>
    <w:rsid w:val="00A14302"/>
    <w:rsid w:val="00A15F27"/>
    <w:rsid w:val="00A202A8"/>
    <w:rsid w:val="00A20F8A"/>
    <w:rsid w:val="00A31CF7"/>
    <w:rsid w:val="00A31F26"/>
    <w:rsid w:val="00A3637C"/>
    <w:rsid w:val="00A37132"/>
    <w:rsid w:val="00A41897"/>
    <w:rsid w:val="00A4277D"/>
    <w:rsid w:val="00A44023"/>
    <w:rsid w:val="00A50607"/>
    <w:rsid w:val="00A5492B"/>
    <w:rsid w:val="00A618CE"/>
    <w:rsid w:val="00A61B60"/>
    <w:rsid w:val="00A62D2B"/>
    <w:rsid w:val="00A67C75"/>
    <w:rsid w:val="00A71F07"/>
    <w:rsid w:val="00A72BF0"/>
    <w:rsid w:val="00A75606"/>
    <w:rsid w:val="00A80473"/>
    <w:rsid w:val="00A81B1E"/>
    <w:rsid w:val="00A82910"/>
    <w:rsid w:val="00A8314E"/>
    <w:rsid w:val="00A832E9"/>
    <w:rsid w:val="00A838E3"/>
    <w:rsid w:val="00A85264"/>
    <w:rsid w:val="00A92A8C"/>
    <w:rsid w:val="00A95466"/>
    <w:rsid w:val="00AA25FD"/>
    <w:rsid w:val="00AA2B29"/>
    <w:rsid w:val="00AA3D12"/>
    <w:rsid w:val="00AA3DE6"/>
    <w:rsid w:val="00AA4D1E"/>
    <w:rsid w:val="00AB1363"/>
    <w:rsid w:val="00AB1739"/>
    <w:rsid w:val="00AB2D2C"/>
    <w:rsid w:val="00AB3C85"/>
    <w:rsid w:val="00AB5D6D"/>
    <w:rsid w:val="00AB69B3"/>
    <w:rsid w:val="00AB7EF0"/>
    <w:rsid w:val="00AC0A95"/>
    <w:rsid w:val="00AC2B08"/>
    <w:rsid w:val="00AC7F16"/>
    <w:rsid w:val="00AD6CAF"/>
    <w:rsid w:val="00AE2456"/>
    <w:rsid w:val="00AE3400"/>
    <w:rsid w:val="00AE5CBF"/>
    <w:rsid w:val="00AF082C"/>
    <w:rsid w:val="00AF2DA3"/>
    <w:rsid w:val="00AF550D"/>
    <w:rsid w:val="00B01C72"/>
    <w:rsid w:val="00B06C0D"/>
    <w:rsid w:val="00B12034"/>
    <w:rsid w:val="00B1313C"/>
    <w:rsid w:val="00B13C2C"/>
    <w:rsid w:val="00B16E92"/>
    <w:rsid w:val="00B17155"/>
    <w:rsid w:val="00B2162C"/>
    <w:rsid w:val="00B235A0"/>
    <w:rsid w:val="00B25009"/>
    <w:rsid w:val="00B30946"/>
    <w:rsid w:val="00B31CC0"/>
    <w:rsid w:val="00B32C7D"/>
    <w:rsid w:val="00B3604B"/>
    <w:rsid w:val="00B36676"/>
    <w:rsid w:val="00B51DE7"/>
    <w:rsid w:val="00B5274F"/>
    <w:rsid w:val="00B532FD"/>
    <w:rsid w:val="00B565EA"/>
    <w:rsid w:val="00B64721"/>
    <w:rsid w:val="00B665F2"/>
    <w:rsid w:val="00B8070D"/>
    <w:rsid w:val="00B832F0"/>
    <w:rsid w:val="00B8338D"/>
    <w:rsid w:val="00B85933"/>
    <w:rsid w:val="00B860FC"/>
    <w:rsid w:val="00B9341B"/>
    <w:rsid w:val="00B94FA3"/>
    <w:rsid w:val="00B9765A"/>
    <w:rsid w:val="00BA180B"/>
    <w:rsid w:val="00BB2B87"/>
    <w:rsid w:val="00BC1C99"/>
    <w:rsid w:val="00BC2DB9"/>
    <w:rsid w:val="00BC4704"/>
    <w:rsid w:val="00BC6A31"/>
    <w:rsid w:val="00BC7767"/>
    <w:rsid w:val="00BD7E37"/>
    <w:rsid w:val="00BE184B"/>
    <w:rsid w:val="00BE4239"/>
    <w:rsid w:val="00BF0F7E"/>
    <w:rsid w:val="00BF3D8D"/>
    <w:rsid w:val="00C01A45"/>
    <w:rsid w:val="00C075EA"/>
    <w:rsid w:val="00C2201B"/>
    <w:rsid w:val="00C22BC0"/>
    <w:rsid w:val="00C24B1E"/>
    <w:rsid w:val="00C30F09"/>
    <w:rsid w:val="00C4104B"/>
    <w:rsid w:val="00C414B6"/>
    <w:rsid w:val="00C4224B"/>
    <w:rsid w:val="00C43234"/>
    <w:rsid w:val="00C54799"/>
    <w:rsid w:val="00C57F37"/>
    <w:rsid w:val="00C66283"/>
    <w:rsid w:val="00C70281"/>
    <w:rsid w:val="00C733CD"/>
    <w:rsid w:val="00C75D81"/>
    <w:rsid w:val="00C76162"/>
    <w:rsid w:val="00C761AF"/>
    <w:rsid w:val="00C819CE"/>
    <w:rsid w:val="00C82EA9"/>
    <w:rsid w:val="00C84876"/>
    <w:rsid w:val="00C87785"/>
    <w:rsid w:val="00CA12B7"/>
    <w:rsid w:val="00CA4329"/>
    <w:rsid w:val="00CA4916"/>
    <w:rsid w:val="00CB416D"/>
    <w:rsid w:val="00CB78FD"/>
    <w:rsid w:val="00CC047E"/>
    <w:rsid w:val="00CC3B55"/>
    <w:rsid w:val="00CC697D"/>
    <w:rsid w:val="00CC6C6E"/>
    <w:rsid w:val="00CE4E39"/>
    <w:rsid w:val="00CE6F1B"/>
    <w:rsid w:val="00CF54DE"/>
    <w:rsid w:val="00CF60D6"/>
    <w:rsid w:val="00CF67B9"/>
    <w:rsid w:val="00D013AE"/>
    <w:rsid w:val="00D04E24"/>
    <w:rsid w:val="00D10D5B"/>
    <w:rsid w:val="00D11E93"/>
    <w:rsid w:val="00D1396F"/>
    <w:rsid w:val="00D30D40"/>
    <w:rsid w:val="00D43313"/>
    <w:rsid w:val="00D45247"/>
    <w:rsid w:val="00D51A78"/>
    <w:rsid w:val="00D60FED"/>
    <w:rsid w:val="00D61FF4"/>
    <w:rsid w:val="00D6536B"/>
    <w:rsid w:val="00D66D2C"/>
    <w:rsid w:val="00D67172"/>
    <w:rsid w:val="00D67AEB"/>
    <w:rsid w:val="00D730CE"/>
    <w:rsid w:val="00D746BA"/>
    <w:rsid w:val="00D8219A"/>
    <w:rsid w:val="00D8410C"/>
    <w:rsid w:val="00D86B5E"/>
    <w:rsid w:val="00D86EB4"/>
    <w:rsid w:val="00D952F1"/>
    <w:rsid w:val="00D978B4"/>
    <w:rsid w:val="00DA4614"/>
    <w:rsid w:val="00DA5D27"/>
    <w:rsid w:val="00DA752E"/>
    <w:rsid w:val="00DA7968"/>
    <w:rsid w:val="00DB0BB2"/>
    <w:rsid w:val="00DB0D50"/>
    <w:rsid w:val="00DB3EBA"/>
    <w:rsid w:val="00DB4203"/>
    <w:rsid w:val="00DB7740"/>
    <w:rsid w:val="00DC1AA8"/>
    <w:rsid w:val="00DC2384"/>
    <w:rsid w:val="00DC67D0"/>
    <w:rsid w:val="00DC6B19"/>
    <w:rsid w:val="00DC791F"/>
    <w:rsid w:val="00DD4EA3"/>
    <w:rsid w:val="00DD63D4"/>
    <w:rsid w:val="00DD7157"/>
    <w:rsid w:val="00DE0F37"/>
    <w:rsid w:val="00DE103F"/>
    <w:rsid w:val="00DE7BA6"/>
    <w:rsid w:val="00DF3655"/>
    <w:rsid w:val="00DF6023"/>
    <w:rsid w:val="00DF6C21"/>
    <w:rsid w:val="00DF784A"/>
    <w:rsid w:val="00E00CC0"/>
    <w:rsid w:val="00E074A0"/>
    <w:rsid w:val="00E07685"/>
    <w:rsid w:val="00E079BE"/>
    <w:rsid w:val="00E120AB"/>
    <w:rsid w:val="00E1609E"/>
    <w:rsid w:val="00E21CD6"/>
    <w:rsid w:val="00E23F0E"/>
    <w:rsid w:val="00E24136"/>
    <w:rsid w:val="00E24B55"/>
    <w:rsid w:val="00E26C10"/>
    <w:rsid w:val="00E277AE"/>
    <w:rsid w:val="00E3001A"/>
    <w:rsid w:val="00E36BF1"/>
    <w:rsid w:val="00E37AEA"/>
    <w:rsid w:val="00E42190"/>
    <w:rsid w:val="00E44D43"/>
    <w:rsid w:val="00E469A5"/>
    <w:rsid w:val="00E50B3B"/>
    <w:rsid w:val="00E55A17"/>
    <w:rsid w:val="00E55D79"/>
    <w:rsid w:val="00E64D49"/>
    <w:rsid w:val="00E7058C"/>
    <w:rsid w:val="00E71066"/>
    <w:rsid w:val="00E753B3"/>
    <w:rsid w:val="00E822D7"/>
    <w:rsid w:val="00E8653A"/>
    <w:rsid w:val="00E915DE"/>
    <w:rsid w:val="00E930B8"/>
    <w:rsid w:val="00EA35E7"/>
    <w:rsid w:val="00EA5395"/>
    <w:rsid w:val="00EB1C38"/>
    <w:rsid w:val="00EB4DD9"/>
    <w:rsid w:val="00ED0C23"/>
    <w:rsid w:val="00ED0EDF"/>
    <w:rsid w:val="00ED1651"/>
    <w:rsid w:val="00ED5FC8"/>
    <w:rsid w:val="00ED639B"/>
    <w:rsid w:val="00ED6792"/>
    <w:rsid w:val="00ED6B6D"/>
    <w:rsid w:val="00EE07A2"/>
    <w:rsid w:val="00EE2187"/>
    <w:rsid w:val="00EE3AE7"/>
    <w:rsid w:val="00EE49CA"/>
    <w:rsid w:val="00EE4D2A"/>
    <w:rsid w:val="00EE701B"/>
    <w:rsid w:val="00EF1A98"/>
    <w:rsid w:val="00EF697F"/>
    <w:rsid w:val="00F10D0F"/>
    <w:rsid w:val="00F1740C"/>
    <w:rsid w:val="00F2172D"/>
    <w:rsid w:val="00F276A6"/>
    <w:rsid w:val="00F302F7"/>
    <w:rsid w:val="00F3140D"/>
    <w:rsid w:val="00F33728"/>
    <w:rsid w:val="00F34181"/>
    <w:rsid w:val="00F3460C"/>
    <w:rsid w:val="00F3501E"/>
    <w:rsid w:val="00F416AB"/>
    <w:rsid w:val="00F43A18"/>
    <w:rsid w:val="00F44A23"/>
    <w:rsid w:val="00F44D3F"/>
    <w:rsid w:val="00F507D4"/>
    <w:rsid w:val="00F51E9F"/>
    <w:rsid w:val="00F57681"/>
    <w:rsid w:val="00F63B0F"/>
    <w:rsid w:val="00F650CC"/>
    <w:rsid w:val="00F83497"/>
    <w:rsid w:val="00F85177"/>
    <w:rsid w:val="00F963D0"/>
    <w:rsid w:val="00FA2A6F"/>
    <w:rsid w:val="00FA3E1F"/>
    <w:rsid w:val="00FA49CD"/>
    <w:rsid w:val="00FA4B62"/>
    <w:rsid w:val="00FB11F4"/>
    <w:rsid w:val="00FB1ABD"/>
    <w:rsid w:val="00FB42F9"/>
    <w:rsid w:val="00FB4B9A"/>
    <w:rsid w:val="00FB6219"/>
    <w:rsid w:val="00FB664C"/>
    <w:rsid w:val="00FD0400"/>
    <w:rsid w:val="00FD5131"/>
    <w:rsid w:val="00FD5190"/>
    <w:rsid w:val="00FD60E7"/>
    <w:rsid w:val="00FD61A7"/>
    <w:rsid w:val="00FE31CE"/>
    <w:rsid w:val="00FE50CE"/>
    <w:rsid w:val="00FE7836"/>
    <w:rsid w:val="00FF054F"/>
    <w:rsid w:val="00FF2266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D373C"/>
    <w:pPr>
      <w:suppressAutoHyphens/>
      <w:spacing w:after="0" w:line="240" w:lineRule="auto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73C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2017-11-14T08:24:00Z</dcterms:created>
  <dcterms:modified xsi:type="dcterms:W3CDTF">2017-11-14T09:34:00Z</dcterms:modified>
</cp:coreProperties>
</file>